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4C4A" w14:textId="77777777" w:rsidR="00D13C1B" w:rsidRDefault="004A20A3" w:rsidP="004A20A3">
      <w:pPr>
        <w:jc w:val="center"/>
      </w:pPr>
      <w:r>
        <w:rPr>
          <w:rFonts w:hint="eastAsia"/>
        </w:rPr>
        <w:t>収支予算書</w:t>
      </w:r>
    </w:p>
    <w:p w14:paraId="3DEA8F92" w14:textId="77777777" w:rsidR="004A20A3" w:rsidRDefault="004A20A3"/>
    <w:p w14:paraId="6A92A1F6" w14:textId="77777777" w:rsidR="004A20A3" w:rsidRDefault="004A20A3"/>
    <w:p w14:paraId="165C56FA" w14:textId="77777777" w:rsidR="004A20A3" w:rsidRDefault="00B12372" w:rsidP="00101863">
      <w:pPr>
        <w:ind w:rightChars="58" w:right="139"/>
      </w:pPr>
      <w:r>
        <w:rPr>
          <w:rFonts w:hint="eastAsia"/>
        </w:rPr>
        <w:t>１．経費の配分</w:t>
      </w:r>
      <w:r w:rsidR="00A14D18">
        <w:rPr>
          <w:rFonts w:hint="eastAsia"/>
        </w:rPr>
        <w:t xml:space="preserve">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2383"/>
        <w:gridCol w:w="2336"/>
        <w:gridCol w:w="1238"/>
        <w:gridCol w:w="1238"/>
        <w:gridCol w:w="915"/>
      </w:tblGrid>
      <w:tr w:rsidR="00A14D18" w14:paraId="39B0C94B" w14:textId="77777777" w:rsidTr="0088623A">
        <w:tc>
          <w:tcPr>
            <w:tcW w:w="2802" w:type="dxa"/>
            <w:gridSpan w:val="2"/>
            <w:vMerge w:val="restart"/>
            <w:shd w:val="clear" w:color="auto" w:fill="auto"/>
          </w:tcPr>
          <w:p w14:paraId="6F816AEA" w14:textId="77777777" w:rsidR="00A14D18" w:rsidRPr="008E2BF8" w:rsidRDefault="00A14D18">
            <w:pPr>
              <w:rPr>
                <w:sz w:val="21"/>
                <w:szCs w:val="21"/>
              </w:rPr>
            </w:pPr>
            <w:r w:rsidRPr="008E2BF8">
              <w:rPr>
                <w:rFonts w:hint="eastAsia"/>
                <w:sz w:val="21"/>
                <w:szCs w:val="21"/>
              </w:rPr>
              <w:t>事業区分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2EF98C1" w14:textId="77777777" w:rsidR="00A14D18" w:rsidRDefault="00A14D18" w:rsidP="0088623A">
            <w:pPr>
              <w:jc w:val="center"/>
              <w:rPr>
                <w:sz w:val="21"/>
                <w:szCs w:val="21"/>
              </w:rPr>
            </w:pPr>
            <w:r w:rsidRPr="008E2BF8">
              <w:rPr>
                <w:rFonts w:hint="eastAsia"/>
                <w:sz w:val="21"/>
                <w:szCs w:val="21"/>
              </w:rPr>
              <w:t>補助事業に要する経費</w:t>
            </w:r>
          </w:p>
          <w:p w14:paraId="4CC406CB" w14:textId="77777777" w:rsidR="00A14D18" w:rsidRPr="008E2BF8" w:rsidRDefault="0088623A" w:rsidP="00886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(a)+(b)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7457C0E" w14:textId="77777777" w:rsidR="00A14D18" w:rsidRPr="008E2BF8" w:rsidRDefault="00A14D18" w:rsidP="00A1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負担区分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5FB4E48C" w14:textId="77777777" w:rsidR="00A14D18" w:rsidRPr="008E2BF8" w:rsidRDefault="00A14D18" w:rsidP="00A1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14D18" w14:paraId="446674EA" w14:textId="77777777" w:rsidTr="0088623A">
        <w:tc>
          <w:tcPr>
            <w:tcW w:w="2802" w:type="dxa"/>
            <w:gridSpan w:val="2"/>
            <w:vMerge/>
            <w:shd w:val="clear" w:color="auto" w:fill="auto"/>
          </w:tcPr>
          <w:p w14:paraId="4E271471" w14:textId="77777777" w:rsidR="00A14D18" w:rsidRPr="008E2BF8" w:rsidRDefault="00A14D18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C4816DB" w14:textId="77777777" w:rsidR="00A14D18" w:rsidRPr="008E2BF8" w:rsidRDefault="00A14D1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4A1A74E" w14:textId="77777777" w:rsidR="00A14D18" w:rsidRPr="008E2BF8" w:rsidRDefault="00A14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</w:t>
            </w:r>
            <w:r>
              <w:rPr>
                <w:rFonts w:hint="eastAsia"/>
                <w:sz w:val="21"/>
                <w:szCs w:val="21"/>
              </w:rPr>
              <w:t>(a)</w:t>
            </w:r>
          </w:p>
        </w:tc>
        <w:tc>
          <w:tcPr>
            <w:tcW w:w="1276" w:type="dxa"/>
            <w:shd w:val="clear" w:color="auto" w:fill="auto"/>
          </w:tcPr>
          <w:p w14:paraId="489C0359" w14:textId="77777777" w:rsidR="00A14D18" w:rsidRPr="008E2BF8" w:rsidRDefault="00A14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rFonts w:hint="eastAsia"/>
                <w:sz w:val="21"/>
                <w:szCs w:val="21"/>
              </w:rPr>
              <w:t>(b)</w:t>
            </w:r>
          </w:p>
        </w:tc>
        <w:tc>
          <w:tcPr>
            <w:tcW w:w="939" w:type="dxa"/>
            <w:vMerge/>
            <w:shd w:val="clear" w:color="auto" w:fill="auto"/>
          </w:tcPr>
          <w:p w14:paraId="24394706" w14:textId="77777777" w:rsidR="00A14D18" w:rsidRPr="008E2BF8" w:rsidRDefault="00A14D18">
            <w:pPr>
              <w:rPr>
                <w:sz w:val="21"/>
                <w:szCs w:val="21"/>
              </w:rPr>
            </w:pPr>
          </w:p>
        </w:tc>
      </w:tr>
      <w:tr w:rsidR="00A14D18" w14:paraId="79C0A80E" w14:textId="77777777" w:rsidTr="0088623A">
        <w:tc>
          <w:tcPr>
            <w:tcW w:w="2802" w:type="dxa"/>
            <w:gridSpan w:val="2"/>
            <w:tcBorders>
              <w:bottom w:val="nil"/>
            </w:tcBorders>
            <w:shd w:val="clear" w:color="auto" w:fill="auto"/>
          </w:tcPr>
          <w:p w14:paraId="29A016A4" w14:textId="77777777" w:rsidR="00A14D18" w:rsidRPr="0088623A" w:rsidRDefault="00A14D18">
            <w:pPr>
              <w:rPr>
                <w:sz w:val="21"/>
                <w:szCs w:val="21"/>
              </w:rPr>
            </w:pPr>
            <w:r w:rsidRPr="0088623A">
              <w:rPr>
                <w:rFonts w:hint="eastAsia"/>
                <w:sz w:val="21"/>
                <w:szCs w:val="21"/>
              </w:rPr>
              <w:t>新出雲農業チャレンジ事業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915F0D" w14:textId="77777777" w:rsidR="00A14D18" w:rsidRPr="003F273B" w:rsidRDefault="00A14D18" w:rsidP="002D462B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F86EE2" w14:textId="77777777" w:rsidR="00A14D18" w:rsidRPr="003F273B" w:rsidRDefault="00A14D18" w:rsidP="0088623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C2A300" w14:textId="77777777" w:rsidR="00A14D18" w:rsidRPr="003F273B" w:rsidRDefault="00A14D18" w:rsidP="00870F0D">
            <w:pPr>
              <w:jc w:val="right"/>
            </w:pPr>
          </w:p>
        </w:tc>
        <w:tc>
          <w:tcPr>
            <w:tcW w:w="939" w:type="dxa"/>
            <w:shd w:val="clear" w:color="auto" w:fill="auto"/>
          </w:tcPr>
          <w:p w14:paraId="52F41B1A" w14:textId="77777777" w:rsidR="00A14D18" w:rsidRDefault="00A14D18"/>
        </w:tc>
      </w:tr>
      <w:tr w:rsidR="00A14D18" w14:paraId="0CA21B21" w14:textId="77777777" w:rsidTr="0088623A">
        <w:tc>
          <w:tcPr>
            <w:tcW w:w="392" w:type="dxa"/>
            <w:tcBorders>
              <w:top w:val="nil"/>
            </w:tcBorders>
            <w:shd w:val="clear" w:color="auto" w:fill="auto"/>
          </w:tcPr>
          <w:p w14:paraId="6EFC2BB3" w14:textId="77777777" w:rsidR="00A14D18" w:rsidRDefault="00A14D18"/>
        </w:tc>
        <w:tc>
          <w:tcPr>
            <w:tcW w:w="2410" w:type="dxa"/>
            <w:shd w:val="clear" w:color="auto" w:fill="auto"/>
          </w:tcPr>
          <w:p w14:paraId="5B2573BA" w14:textId="6E80FC42" w:rsidR="00A14D18" w:rsidRPr="0088623A" w:rsidRDefault="0088623A" w:rsidP="00FE0D81">
            <w:pPr>
              <w:ind w:firstLineChars="800" w:firstLine="1440"/>
              <w:rPr>
                <w:sz w:val="18"/>
                <w:szCs w:val="18"/>
              </w:rPr>
            </w:pPr>
            <w:r w:rsidRPr="002F08D9">
              <w:rPr>
                <w:rFonts w:hint="eastAsia"/>
                <w:sz w:val="18"/>
                <w:szCs w:val="18"/>
              </w:rPr>
              <w:t>事業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D59098" w14:textId="77777777" w:rsidR="00A14D18" w:rsidRPr="003F273B" w:rsidRDefault="00A14D18" w:rsidP="002D462B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8F1E3" w14:textId="77777777" w:rsidR="00A14D18" w:rsidRPr="003F273B" w:rsidRDefault="00A14D18" w:rsidP="0088623A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043CB2" w14:textId="77777777" w:rsidR="00A14D18" w:rsidRPr="003F273B" w:rsidRDefault="00A14D18" w:rsidP="00870F0D">
            <w:pPr>
              <w:jc w:val="right"/>
            </w:pPr>
          </w:p>
        </w:tc>
        <w:tc>
          <w:tcPr>
            <w:tcW w:w="939" w:type="dxa"/>
            <w:shd w:val="clear" w:color="auto" w:fill="auto"/>
          </w:tcPr>
          <w:p w14:paraId="0F997174" w14:textId="77777777" w:rsidR="00A14D18" w:rsidRDefault="00A14D18"/>
        </w:tc>
      </w:tr>
    </w:tbl>
    <w:p w14:paraId="41F76601" w14:textId="77777777" w:rsidR="004317C8" w:rsidRDefault="004317C8"/>
    <w:p w14:paraId="4B1103DD" w14:textId="77777777" w:rsidR="004317C8" w:rsidRDefault="0088623A">
      <w:r>
        <w:rPr>
          <w:rFonts w:hint="eastAsia"/>
        </w:rPr>
        <w:t>２．</w:t>
      </w:r>
      <w:r w:rsidR="009E5C8D">
        <w:rPr>
          <w:rFonts w:hint="eastAsia"/>
        </w:rPr>
        <w:t>収支予算</w:t>
      </w:r>
    </w:p>
    <w:p w14:paraId="66CE0468" w14:textId="77777777" w:rsidR="00E45D7E" w:rsidRDefault="00E45D7E" w:rsidP="00101863">
      <w:pPr>
        <w:ind w:rightChars="58" w:right="139"/>
      </w:pPr>
      <w:r>
        <w:rPr>
          <w:rFonts w:hint="eastAsia"/>
        </w:rPr>
        <w:t>（１）収入の部</w:t>
      </w:r>
      <w:r w:rsidR="00552FAF">
        <w:rPr>
          <w:rFonts w:hint="eastAsia"/>
        </w:rPr>
        <w:t xml:space="preserve">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9E5C8D" w14:paraId="73C3BA3A" w14:textId="77777777" w:rsidTr="00552FAF">
        <w:tc>
          <w:tcPr>
            <w:tcW w:w="4361" w:type="dxa"/>
            <w:shd w:val="clear" w:color="auto" w:fill="auto"/>
          </w:tcPr>
          <w:p w14:paraId="088C02CB" w14:textId="77777777" w:rsidR="009E5C8D" w:rsidRDefault="00E45D7E" w:rsidP="00552FA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41" w:type="dxa"/>
            <w:shd w:val="clear" w:color="auto" w:fill="auto"/>
          </w:tcPr>
          <w:p w14:paraId="7E53E6A1" w14:textId="77777777" w:rsidR="009E5C8D" w:rsidRDefault="00E45D7E" w:rsidP="00552FAF">
            <w:pPr>
              <w:jc w:val="center"/>
            </w:pPr>
            <w:r>
              <w:rPr>
                <w:rFonts w:hint="eastAsia"/>
              </w:rPr>
              <w:t>本年度</w:t>
            </w:r>
            <w:r w:rsidR="007D6603">
              <w:rPr>
                <w:rFonts w:hint="eastAsia"/>
              </w:rPr>
              <w:t>予算額</w:t>
            </w:r>
          </w:p>
        </w:tc>
      </w:tr>
      <w:tr w:rsidR="009E5C8D" w14:paraId="2B8E760C" w14:textId="77777777" w:rsidTr="00552FAF">
        <w:tc>
          <w:tcPr>
            <w:tcW w:w="4361" w:type="dxa"/>
            <w:shd w:val="clear" w:color="auto" w:fill="auto"/>
          </w:tcPr>
          <w:p w14:paraId="36CC3A22" w14:textId="77777777" w:rsidR="009E5C8D" w:rsidRDefault="007D6603" w:rsidP="00552FAF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4341" w:type="dxa"/>
            <w:shd w:val="clear" w:color="auto" w:fill="auto"/>
          </w:tcPr>
          <w:p w14:paraId="53DEF5F4" w14:textId="77777777" w:rsidR="00122665" w:rsidRPr="003F273B" w:rsidRDefault="00122665" w:rsidP="00122665">
            <w:pPr>
              <w:jc w:val="right"/>
            </w:pPr>
          </w:p>
        </w:tc>
      </w:tr>
      <w:tr w:rsidR="009E5C8D" w14:paraId="1F569998" w14:textId="77777777" w:rsidTr="00552FAF">
        <w:tc>
          <w:tcPr>
            <w:tcW w:w="4361" w:type="dxa"/>
            <w:shd w:val="clear" w:color="auto" w:fill="auto"/>
          </w:tcPr>
          <w:p w14:paraId="13536D20" w14:textId="77777777" w:rsidR="009E5C8D" w:rsidRDefault="007D6603" w:rsidP="00552FA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341" w:type="dxa"/>
            <w:shd w:val="clear" w:color="auto" w:fill="auto"/>
          </w:tcPr>
          <w:p w14:paraId="028E1209" w14:textId="77777777" w:rsidR="00122665" w:rsidRPr="003F273B" w:rsidRDefault="00122665" w:rsidP="00870F0D">
            <w:pPr>
              <w:jc w:val="right"/>
            </w:pPr>
          </w:p>
        </w:tc>
      </w:tr>
      <w:tr w:rsidR="009E5C8D" w14:paraId="4CD6C555" w14:textId="77777777" w:rsidTr="00552FAF">
        <w:tc>
          <w:tcPr>
            <w:tcW w:w="4361" w:type="dxa"/>
            <w:shd w:val="clear" w:color="auto" w:fill="auto"/>
          </w:tcPr>
          <w:p w14:paraId="584F2A25" w14:textId="77777777" w:rsidR="009E5C8D" w:rsidRDefault="00552FAF" w:rsidP="00552FA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41" w:type="dxa"/>
            <w:shd w:val="clear" w:color="auto" w:fill="auto"/>
          </w:tcPr>
          <w:p w14:paraId="7010BAAF" w14:textId="77777777" w:rsidR="009E5C8D" w:rsidRPr="003F273B" w:rsidRDefault="009E5C8D" w:rsidP="00F1299F">
            <w:pPr>
              <w:jc w:val="right"/>
            </w:pPr>
          </w:p>
        </w:tc>
      </w:tr>
    </w:tbl>
    <w:p w14:paraId="665D2E29" w14:textId="77777777" w:rsidR="009E5C8D" w:rsidRDefault="009E5C8D"/>
    <w:p w14:paraId="1FC0C465" w14:textId="77777777" w:rsidR="0088623A" w:rsidRDefault="00552FAF" w:rsidP="00101863">
      <w:pPr>
        <w:ind w:rightChars="58" w:right="139"/>
      </w:pPr>
      <w:r>
        <w:rPr>
          <w:rFonts w:hint="eastAsia"/>
        </w:rPr>
        <w:t>（２）支出の部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52FAF" w14:paraId="7A651DA6" w14:textId="77777777" w:rsidTr="00552FAF">
        <w:tc>
          <w:tcPr>
            <w:tcW w:w="4351" w:type="dxa"/>
            <w:shd w:val="clear" w:color="auto" w:fill="auto"/>
          </w:tcPr>
          <w:p w14:paraId="413B26F1" w14:textId="77777777" w:rsidR="00552FAF" w:rsidRPr="002F08D9" w:rsidRDefault="00552FAF" w:rsidP="00552FAF">
            <w:pPr>
              <w:jc w:val="center"/>
            </w:pPr>
            <w:r w:rsidRPr="002F08D9">
              <w:rPr>
                <w:rFonts w:hint="eastAsia"/>
              </w:rPr>
              <w:t>区分</w:t>
            </w:r>
          </w:p>
        </w:tc>
        <w:tc>
          <w:tcPr>
            <w:tcW w:w="4351" w:type="dxa"/>
            <w:shd w:val="clear" w:color="auto" w:fill="auto"/>
          </w:tcPr>
          <w:p w14:paraId="1551B3A2" w14:textId="77777777" w:rsidR="00552FAF" w:rsidRDefault="00552FAF" w:rsidP="00552FA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</w:tr>
      <w:tr w:rsidR="00552FAF" w14:paraId="0A1A4EE4" w14:textId="77777777" w:rsidTr="00552FAF">
        <w:tc>
          <w:tcPr>
            <w:tcW w:w="4351" w:type="dxa"/>
            <w:shd w:val="clear" w:color="auto" w:fill="auto"/>
          </w:tcPr>
          <w:p w14:paraId="142F544E" w14:textId="50B92125" w:rsidR="00552FAF" w:rsidRPr="002F08D9" w:rsidRDefault="00101863" w:rsidP="00552FAF">
            <w:pPr>
              <w:jc w:val="center"/>
              <w:rPr>
                <w:sz w:val="20"/>
                <w:szCs w:val="20"/>
              </w:rPr>
            </w:pPr>
            <w:r w:rsidRPr="002F08D9">
              <w:rPr>
                <w:rFonts w:hint="eastAsia"/>
              </w:rPr>
              <w:t xml:space="preserve">　</w:t>
            </w:r>
          </w:p>
        </w:tc>
        <w:tc>
          <w:tcPr>
            <w:tcW w:w="4351" w:type="dxa"/>
            <w:shd w:val="clear" w:color="auto" w:fill="auto"/>
          </w:tcPr>
          <w:p w14:paraId="76C1F67F" w14:textId="77777777" w:rsidR="00552FAF" w:rsidRPr="003F273B" w:rsidRDefault="00552FAF" w:rsidP="00F1299F">
            <w:pPr>
              <w:jc w:val="right"/>
            </w:pPr>
          </w:p>
        </w:tc>
      </w:tr>
      <w:tr w:rsidR="00552FAF" w14:paraId="6A98F79D" w14:textId="77777777" w:rsidTr="00552FAF">
        <w:tc>
          <w:tcPr>
            <w:tcW w:w="4351" w:type="dxa"/>
            <w:shd w:val="clear" w:color="auto" w:fill="auto"/>
          </w:tcPr>
          <w:p w14:paraId="2E5131E8" w14:textId="77777777" w:rsidR="00552FAF" w:rsidRDefault="00552FAF" w:rsidP="00552FA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351" w:type="dxa"/>
            <w:shd w:val="clear" w:color="auto" w:fill="auto"/>
          </w:tcPr>
          <w:p w14:paraId="7BF46A25" w14:textId="77777777" w:rsidR="00552FAF" w:rsidRPr="003F273B" w:rsidRDefault="00552FAF" w:rsidP="002D462B">
            <w:pPr>
              <w:jc w:val="right"/>
            </w:pPr>
          </w:p>
        </w:tc>
      </w:tr>
    </w:tbl>
    <w:p w14:paraId="09602AB7" w14:textId="77777777" w:rsidR="0088623A" w:rsidRDefault="0088623A"/>
    <w:p w14:paraId="49535871" w14:textId="77777777" w:rsidR="0088623A" w:rsidRDefault="00122665">
      <w:r>
        <w:rPr>
          <w:rFonts w:hint="eastAsia"/>
        </w:rPr>
        <w:t xml:space="preserve">３．事業完了予定年月日　　</w:t>
      </w:r>
      <w:r w:rsidR="00922921">
        <w:rPr>
          <w:rFonts w:hint="eastAsia"/>
        </w:rPr>
        <w:t xml:space="preserve">　　</w:t>
      </w:r>
      <w:r w:rsidR="00552FAF" w:rsidRPr="003F273B">
        <w:rPr>
          <w:rFonts w:hint="eastAsia"/>
        </w:rPr>
        <w:t>年</w:t>
      </w:r>
      <w:r w:rsidR="00922921">
        <w:rPr>
          <w:rFonts w:hint="eastAsia"/>
        </w:rPr>
        <w:t xml:space="preserve">　　</w:t>
      </w:r>
      <w:r w:rsidR="00552FAF" w:rsidRPr="003F273B">
        <w:rPr>
          <w:rFonts w:hint="eastAsia"/>
        </w:rPr>
        <w:t>月</w:t>
      </w:r>
      <w:r w:rsidR="00922921">
        <w:rPr>
          <w:rFonts w:hint="eastAsia"/>
        </w:rPr>
        <w:t xml:space="preserve">　　</w:t>
      </w:r>
      <w:r w:rsidR="00552FAF" w:rsidRPr="003F273B">
        <w:rPr>
          <w:rFonts w:hint="eastAsia"/>
        </w:rPr>
        <w:t>日</w:t>
      </w:r>
    </w:p>
    <w:sectPr w:rsidR="00886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A3"/>
    <w:rsid w:val="000B29EE"/>
    <w:rsid w:val="00101863"/>
    <w:rsid w:val="00122665"/>
    <w:rsid w:val="001D732B"/>
    <w:rsid w:val="002B040A"/>
    <w:rsid w:val="002D462B"/>
    <w:rsid w:val="002F08D9"/>
    <w:rsid w:val="003B1287"/>
    <w:rsid w:val="003F273B"/>
    <w:rsid w:val="004317C8"/>
    <w:rsid w:val="004A20A3"/>
    <w:rsid w:val="004A7D97"/>
    <w:rsid w:val="00552FAF"/>
    <w:rsid w:val="007742EF"/>
    <w:rsid w:val="007D6603"/>
    <w:rsid w:val="00844599"/>
    <w:rsid w:val="00870F0D"/>
    <w:rsid w:val="0088623A"/>
    <w:rsid w:val="008E2BF8"/>
    <w:rsid w:val="00922921"/>
    <w:rsid w:val="009C289B"/>
    <w:rsid w:val="009E5C8D"/>
    <w:rsid w:val="00A14D18"/>
    <w:rsid w:val="00B12372"/>
    <w:rsid w:val="00D13C1B"/>
    <w:rsid w:val="00E45D7E"/>
    <w:rsid w:val="00F1299F"/>
    <w:rsid w:val="00F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ACF20"/>
  <w15:chartTrackingRefBased/>
  <w15:docId w15:val="{FADA7463-DC94-4055-B11E-2ED7F7AF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VCP146</cp:lastModifiedBy>
  <cp:revision>6</cp:revision>
  <dcterms:created xsi:type="dcterms:W3CDTF">2018-02-02T05:29:00Z</dcterms:created>
  <dcterms:modified xsi:type="dcterms:W3CDTF">2024-08-29T00:19:00Z</dcterms:modified>
</cp:coreProperties>
</file>