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F9949" w14:textId="77777777" w:rsidR="00A672FB" w:rsidRDefault="00A672FB" w:rsidP="00DB1BEA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lang w:val="pt-BR"/>
        </w:rPr>
      </w:pPr>
      <w:r w:rsidRPr="00A23D23">
        <w:rPr>
          <w:rFonts w:ascii="ＭＳ ゴシック" w:eastAsia="ＭＳ ゴシック" w:hAnsi="ＭＳ ゴシック" w:hint="eastAsia"/>
          <w:b/>
          <w:bCs/>
          <w:spacing w:val="51"/>
          <w:kern w:val="0"/>
          <w:sz w:val="28"/>
          <w:fitText w:val="2200" w:id="1708848896"/>
        </w:rPr>
        <w:t>保育所退所</w:t>
      </w:r>
      <w:r w:rsidRPr="00A23D23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2200" w:id="1708848896"/>
        </w:rPr>
        <w:t>届</w:t>
      </w:r>
      <w:r w:rsidR="009631AC">
        <w:rPr>
          <w:rFonts w:ascii="ＭＳ ゴシック" w:eastAsia="ＭＳ ゴシック" w:hAnsi="ＭＳ ゴシック"/>
          <w:b/>
          <w:bCs/>
          <w:kern w:val="0"/>
          <w:sz w:val="28"/>
          <w:lang w:val="pt-BR"/>
        </w:rPr>
        <w:t xml:space="preserve"> </w:t>
      </w:r>
    </w:p>
    <w:p w14:paraId="30183DA4" w14:textId="77777777" w:rsidR="009631AC" w:rsidRDefault="009631AC" w:rsidP="00DB1BEA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lang w:val="pt-BR"/>
        </w:rPr>
      </w:pPr>
      <w:r>
        <w:rPr>
          <w:rFonts w:ascii="ＭＳ ゴシック" w:eastAsia="ＭＳ ゴシック" w:hAnsi="ＭＳ ゴシック"/>
          <w:b/>
          <w:bCs/>
          <w:kern w:val="0"/>
          <w:sz w:val="28"/>
          <w:lang w:val="pt-BR"/>
        </w:rPr>
        <w:t xml:space="preserve">Notificação de cancelamento </w:t>
      </w:r>
      <w:r w:rsidR="00825B8F">
        <w:rPr>
          <w:rFonts w:ascii="ＭＳ ゴシック" w:eastAsia="ＭＳ ゴシック" w:hAnsi="ＭＳ ゴシック"/>
          <w:b/>
          <w:bCs/>
          <w:kern w:val="0"/>
          <w:sz w:val="28"/>
          <w:lang w:val="pt-BR"/>
        </w:rPr>
        <w:t>cuidados infantis (Creche)</w:t>
      </w:r>
    </w:p>
    <w:p w14:paraId="2D01984B" w14:textId="77777777" w:rsidR="00DB1BEA" w:rsidRPr="009631AC" w:rsidRDefault="00DB1BEA" w:rsidP="00DB1BEA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sz w:val="28"/>
          <w:lang w:val="pt-BR"/>
        </w:rPr>
      </w:pPr>
    </w:p>
    <w:p w14:paraId="313C3550" w14:textId="77777777" w:rsidR="00A672FB" w:rsidRPr="00462B44" w:rsidRDefault="00626ECE" w:rsidP="00DB1BEA">
      <w:pPr>
        <w:spacing w:line="360" w:lineRule="exact"/>
        <w:rPr>
          <w:lang w:val="pt-BR"/>
        </w:rPr>
      </w:pPr>
      <w:r w:rsidRPr="00E61BBA">
        <w:rPr>
          <w:rFonts w:hint="eastAsia"/>
        </w:rPr>
        <w:t>出雲市</w:t>
      </w:r>
      <w:r w:rsidR="00A672FB" w:rsidRPr="00E61BBA">
        <w:rPr>
          <w:rFonts w:hint="eastAsia"/>
        </w:rPr>
        <w:t>長　様</w:t>
      </w:r>
      <w:r w:rsidR="00462B44">
        <w:rPr>
          <w:lang w:val="pt-BR"/>
        </w:rPr>
        <w:t>- Ao Sr Prefeito de Izumo</w:t>
      </w:r>
    </w:p>
    <w:p w14:paraId="6DD5FD26" w14:textId="77777777" w:rsidR="00481FD6" w:rsidRPr="003955F8" w:rsidRDefault="00A23D23" w:rsidP="00481FD6">
      <w:pPr>
        <w:spacing w:line="360" w:lineRule="exact"/>
        <w:jc w:val="right"/>
        <w:rPr>
          <w:lang w:val="pt-BR"/>
        </w:rPr>
      </w:pPr>
      <w:r w:rsidRPr="00A23D23">
        <w:rPr>
          <w:noProof/>
        </w:rPr>
        <w:drawing>
          <wp:anchor distT="0" distB="0" distL="114300" distR="114300" simplePos="0" relativeHeight="251657216" behindDoc="0" locked="0" layoutInCell="1" allowOverlap="1" wp14:anchorId="7025E6A1" wp14:editId="790DA8C5">
            <wp:simplePos x="0" y="0"/>
            <wp:positionH relativeFrom="column">
              <wp:posOffset>2257148</wp:posOffset>
            </wp:positionH>
            <wp:positionV relativeFrom="paragraph">
              <wp:posOffset>27940</wp:posOffset>
            </wp:positionV>
            <wp:extent cx="3677920" cy="107442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D98C2" w14:textId="77777777" w:rsidR="00481FD6" w:rsidRPr="003955F8" w:rsidRDefault="00481FD6" w:rsidP="00481FD6">
      <w:pPr>
        <w:spacing w:line="360" w:lineRule="exact"/>
        <w:jc w:val="right"/>
        <w:rPr>
          <w:lang w:val="pt-BR"/>
        </w:rPr>
      </w:pPr>
    </w:p>
    <w:p w14:paraId="32BA315B" w14:textId="77777777" w:rsidR="00481FD6" w:rsidRPr="003955F8" w:rsidRDefault="00481FD6" w:rsidP="00481FD6">
      <w:pPr>
        <w:spacing w:line="360" w:lineRule="exact"/>
        <w:jc w:val="right"/>
        <w:rPr>
          <w:lang w:val="pt-BR"/>
        </w:rPr>
      </w:pPr>
    </w:p>
    <w:p w14:paraId="2C043299" w14:textId="77777777" w:rsidR="00481FD6" w:rsidRPr="003955F8" w:rsidRDefault="00481FD6" w:rsidP="00481FD6">
      <w:pPr>
        <w:spacing w:line="360" w:lineRule="exact"/>
        <w:jc w:val="right"/>
        <w:rPr>
          <w:lang w:val="pt-BR"/>
        </w:rPr>
      </w:pPr>
    </w:p>
    <w:p w14:paraId="3815D673" w14:textId="77777777" w:rsidR="00481FD6" w:rsidRPr="003955F8" w:rsidRDefault="00481FD6" w:rsidP="00DB1BEA">
      <w:pPr>
        <w:spacing w:line="360" w:lineRule="exact"/>
        <w:rPr>
          <w:lang w:val="pt-BR"/>
        </w:rPr>
      </w:pPr>
    </w:p>
    <w:p w14:paraId="38D0BC77" w14:textId="77777777" w:rsidR="00DB1BEA" w:rsidRDefault="00A672FB" w:rsidP="00DB1BEA">
      <w:pPr>
        <w:spacing w:line="360" w:lineRule="exact"/>
        <w:rPr>
          <w:lang w:val="pt-BR"/>
        </w:rPr>
      </w:pPr>
      <w:r w:rsidRPr="00E61BBA">
        <w:rPr>
          <w:rFonts w:hint="eastAsia"/>
        </w:rPr>
        <w:t>下記の理由により退所いたします。</w:t>
      </w:r>
    </w:p>
    <w:p w14:paraId="3ADAEE08" w14:textId="77777777" w:rsidR="00462B44" w:rsidRPr="00462B44" w:rsidRDefault="00462B44" w:rsidP="00A92F13">
      <w:pPr>
        <w:spacing w:line="276" w:lineRule="auto"/>
        <w:rPr>
          <w:lang w:val="pt-BR"/>
        </w:rPr>
      </w:pPr>
      <w:r>
        <w:rPr>
          <w:lang w:val="pt-BR"/>
        </w:rPr>
        <w:t>De acordo com o motivo abaixo, cancelarei na data de</w:t>
      </w:r>
      <w:r w:rsidR="009631AC" w:rsidRPr="00E61BBA">
        <w:rPr>
          <w:rFonts w:hint="eastAsia"/>
          <w:u w:val="dotted"/>
        </w:rPr>
        <w:t xml:space="preserve">　　　</w:t>
      </w:r>
      <w:r w:rsidR="00481FD6">
        <w:rPr>
          <w:rFonts w:hint="eastAsia"/>
          <w:u w:val="dotted"/>
          <w:lang w:val="pt-BR"/>
        </w:rPr>
        <w:t xml:space="preserve">　</w:t>
      </w:r>
      <w:r w:rsidR="00481FD6"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481FD6" w:rsidRPr="003955F8">
              <w:rPr>
                <w:rFonts w:ascii="ＭＳ 明朝" w:hAnsi="ＭＳ 明朝" w:hint="eastAsia"/>
                <w:sz w:val="14"/>
                <w:lang w:val="pt-BR"/>
              </w:rPr>
              <w:t>Ano</w:t>
            </w:r>
          </w:rt>
          <w:rubyBase>
            <w:r w:rsidR="00481FD6">
              <w:rPr>
                <w:rFonts w:hint="eastAsia"/>
              </w:rPr>
              <w:t>年</w:t>
            </w:r>
          </w:rubyBase>
        </w:ruby>
      </w:r>
      <w:r w:rsidR="009631AC" w:rsidRPr="00E61BBA">
        <w:rPr>
          <w:rFonts w:hint="eastAsia"/>
          <w:u w:val="dotted"/>
        </w:rPr>
        <w:t xml:space="preserve">　　</w:t>
      </w:r>
      <w:r w:rsidR="00481FD6">
        <w:rPr>
          <w:rFonts w:hint="eastAsia"/>
          <w:u w:val="dotted"/>
        </w:rPr>
        <w:t xml:space="preserve">　</w:t>
      </w:r>
      <w:r w:rsidR="00481FD6"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481FD6" w:rsidRPr="003955F8">
              <w:rPr>
                <w:rFonts w:ascii="ＭＳ 明朝" w:hAnsi="ＭＳ 明朝" w:hint="eastAsia"/>
                <w:sz w:val="14"/>
                <w:lang w:val="pt-BR"/>
              </w:rPr>
              <w:t>Mês</w:t>
            </w:r>
          </w:rt>
          <w:rubyBase>
            <w:r w:rsidR="00481FD6">
              <w:rPr>
                <w:rFonts w:hint="eastAsia"/>
              </w:rPr>
              <w:t>月</w:t>
            </w:r>
          </w:rubyBase>
        </w:ruby>
      </w:r>
      <w:r w:rsidR="009631AC" w:rsidRPr="00E61BBA">
        <w:rPr>
          <w:rFonts w:hint="eastAsia"/>
          <w:u w:val="dotted"/>
        </w:rPr>
        <w:t xml:space="preserve">　　</w:t>
      </w:r>
      <w:r w:rsidR="00481FD6">
        <w:rPr>
          <w:rFonts w:hint="eastAsia"/>
          <w:u w:val="dotted"/>
        </w:rPr>
        <w:t xml:space="preserve">　</w:t>
      </w:r>
      <w:r w:rsidR="00481FD6"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481FD6" w:rsidRPr="003955F8">
              <w:rPr>
                <w:rFonts w:ascii="ＭＳ 明朝" w:hAnsi="ＭＳ 明朝" w:hint="eastAsia"/>
                <w:sz w:val="14"/>
                <w:lang w:val="pt-BR"/>
              </w:rPr>
              <w:t>Dia</w:t>
            </w:r>
          </w:rt>
          <w:rubyBase>
            <w:r w:rsidR="00481FD6">
              <w:rPr>
                <w:rFonts w:hint="eastAsia"/>
              </w:rPr>
              <w:t>日</w:t>
            </w:r>
          </w:rubyBase>
        </w:ruby>
      </w:r>
    </w:p>
    <w:p w14:paraId="7BEA89B6" w14:textId="77777777" w:rsidR="00DB1BEA" w:rsidRDefault="00A672FB" w:rsidP="00DB1BEA">
      <w:pPr>
        <w:spacing w:line="360" w:lineRule="exact"/>
        <w:rPr>
          <w:lang w:val="pt-BR"/>
        </w:rPr>
      </w:pPr>
      <w:r w:rsidRPr="00E61BBA">
        <w:rPr>
          <w:rFonts w:hint="eastAsia"/>
        </w:rPr>
        <w:t>ただし、保育料等に未納がある場合は必ず完納することを申し添えます。</w:t>
      </w:r>
    </w:p>
    <w:p w14:paraId="6FB1FF07" w14:textId="77777777" w:rsidR="00A672FB" w:rsidRPr="009631AC" w:rsidRDefault="009631AC" w:rsidP="00DB1BEA">
      <w:pPr>
        <w:spacing w:line="360" w:lineRule="exact"/>
        <w:rPr>
          <w:lang w:val="pt-BR"/>
        </w:rPr>
      </w:pPr>
      <w:r>
        <w:rPr>
          <w:lang w:val="pt-BR"/>
        </w:rPr>
        <w:t>No entanto, assumo compromisso em quitar por completo as mensalidades pendentes.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2858"/>
        <w:gridCol w:w="1258"/>
        <w:gridCol w:w="3664"/>
      </w:tblGrid>
      <w:tr w:rsidR="00E61BBA" w:rsidRPr="003955F8" w14:paraId="1B7B6CB6" w14:textId="77777777" w:rsidTr="00F50ED9">
        <w:trPr>
          <w:trHeight w:val="71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1A91AFBF" w14:textId="77777777" w:rsidR="00BF034D" w:rsidRPr="009631AC" w:rsidRDefault="00481FD6" w:rsidP="00481FD6">
            <w:pPr>
              <w:jc w:val="center"/>
              <w:rPr>
                <w:b/>
                <w:lang w:val="pt-BR"/>
              </w:rPr>
            </w:pPr>
            <w:r>
              <w:rPr>
                <w:b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81FD6" w:rsidRPr="00481FD6">
                    <w:rPr>
                      <w:rFonts w:ascii="ＭＳ 明朝" w:hAnsi="ＭＳ 明朝" w:hint="eastAsia"/>
                      <w:b/>
                      <w:sz w:val="12"/>
                    </w:rPr>
                    <w:t>Nome da creche</w:t>
                  </w:r>
                </w:rt>
                <w:rubyBase>
                  <w:r w:rsidR="00481FD6">
                    <w:rPr>
                      <w:rFonts w:hint="eastAsia"/>
                      <w:b/>
                    </w:rPr>
                    <w:t>保育所名</w:t>
                  </w:r>
                </w:rubyBase>
              </w:ruby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62100422" w14:textId="77777777" w:rsidR="00BF034D" w:rsidRPr="00481FD6" w:rsidRDefault="00BF034D" w:rsidP="00481FD6">
            <w:pPr>
              <w:spacing w:before="240" w:line="240" w:lineRule="exact"/>
              <w:jc w:val="center"/>
              <w:rPr>
                <w:sz w:val="14"/>
                <w:szCs w:val="14"/>
                <w:lang w:val="pt-BR"/>
              </w:rPr>
            </w:pPr>
            <w:r w:rsidRPr="00E61BBA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481FD6">
              <w:rPr>
                <w:rFonts w:hint="eastAsia"/>
                <w:sz w:val="18"/>
                <w:szCs w:val="18"/>
              </w:rPr>
              <w:t xml:space="preserve">　</w:t>
            </w:r>
            <w:r w:rsidRPr="00481FD6">
              <w:rPr>
                <w:rFonts w:hint="eastAsia"/>
                <w:szCs w:val="18"/>
              </w:rPr>
              <w:t xml:space="preserve">　</w:t>
            </w:r>
            <w:r w:rsidR="00481FD6">
              <w:rPr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81FD6" w:rsidRPr="00481FD6">
                    <w:rPr>
                      <w:rFonts w:ascii="ＭＳ 明朝" w:hAnsi="ＭＳ 明朝" w:hint="eastAsia"/>
                      <w:sz w:val="11"/>
                      <w:szCs w:val="18"/>
                      <w:lang w:val="pt-BR"/>
                    </w:rPr>
                    <w:t>Creche</w:t>
                  </w:r>
                </w:rt>
                <w:rubyBase>
                  <w:r w:rsidR="00481FD6">
                    <w:rPr>
                      <w:rFonts w:hint="eastAsia"/>
                      <w:szCs w:val="18"/>
                    </w:rPr>
                    <w:t>保育所</w:t>
                  </w:r>
                </w:rubyBase>
              </w:ruby>
            </w:r>
            <w:r w:rsidRPr="00481FD6">
              <w:rPr>
                <w:rFonts w:hint="eastAsia"/>
                <w:szCs w:val="18"/>
                <w:lang w:val="pt-BR"/>
              </w:rPr>
              <w:t>(</w:t>
            </w:r>
            <w:r w:rsidR="00481FD6" w:rsidRPr="00481FD6">
              <w:rPr>
                <w:rFonts w:hint="eastAsia"/>
                <w:szCs w:val="18"/>
              </w:rPr>
              <w:t>園</w:t>
            </w:r>
            <w:r w:rsidRPr="00481FD6">
              <w:rPr>
                <w:rFonts w:hint="eastAsia"/>
                <w:szCs w:val="18"/>
                <w:lang w:val="pt-BR"/>
              </w:rPr>
              <w:t>)</w:t>
            </w:r>
          </w:p>
        </w:tc>
      </w:tr>
      <w:tr w:rsidR="00E61BBA" w:rsidRPr="00E61BBA" w14:paraId="6CBEC432" w14:textId="77777777" w:rsidTr="00F50ED9">
        <w:trPr>
          <w:trHeight w:val="624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69064C38" w14:textId="77777777" w:rsidR="00CF1BA2" w:rsidRPr="00F50ED9" w:rsidRDefault="00A92F13" w:rsidP="00481FD6">
            <w:pPr>
              <w:jc w:val="center"/>
              <w:rPr>
                <w:b/>
              </w:rPr>
            </w:pPr>
            <w:r>
              <w:rPr>
                <w:b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92F13" w:rsidRPr="00A92F13">
                    <w:rPr>
                      <w:rFonts w:ascii="ＭＳ 明朝" w:hAnsi="ＭＳ 明朝" w:hint="eastAsia"/>
                      <w:b/>
                      <w:sz w:val="14"/>
                    </w:rPr>
                    <w:t>Nome das crianças</w:t>
                  </w:r>
                </w:rt>
                <w:rubyBase>
                  <w:r w:rsidR="00A92F13">
                    <w:rPr>
                      <w:rFonts w:hint="eastAsia"/>
                      <w:b/>
                    </w:rPr>
                    <w:t>児童名</w:t>
                  </w:r>
                </w:rubyBase>
              </w:ruby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vAlign w:val="center"/>
          </w:tcPr>
          <w:p w14:paraId="31A6F2D6" w14:textId="77777777" w:rsidR="00CF1BA2" w:rsidRPr="003955F8" w:rsidRDefault="00CF1BA2" w:rsidP="00A92F13">
            <w:pPr>
              <w:spacing w:line="276" w:lineRule="auto"/>
              <w:jc w:val="right"/>
            </w:pPr>
            <w:r w:rsidRPr="00E61BBA">
              <w:rPr>
                <w:rFonts w:hint="eastAsia"/>
              </w:rPr>
              <w:t>（</w:t>
            </w:r>
            <w:r w:rsidR="00A92F13" w:rsidRPr="00E61BBA">
              <w:rPr>
                <w:rFonts w:hint="eastAsia"/>
                <w:u w:val="dotted"/>
              </w:rPr>
              <w:t xml:space="preserve">　　　</w:t>
            </w:r>
            <w:r w:rsidR="00A92F13">
              <w:rPr>
                <w:rFonts w:hint="eastAsia"/>
                <w:u w:val="dotted"/>
                <w:lang w:val="pt-BR"/>
              </w:rPr>
              <w:t xml:space="preserve">　</w:t>
            </w:r>
            <w:r w:rsidR="00A92F13"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92F13" w:rsidRPr="00481FD6">
                    <w:rPr>
                      <w:rFonts w:ascii="ＭＳ 明朝" w:hAnsi="ＭＳ 明朝" w:hint="eastAsia"/>
                      <w:sz w:val="14"/>
                    </w:rPr>
                    <w:t>Ano</w:t>
                  </w:r>
                </w:rt>
                <w:rubyBase>
                  <w:r w:rsidR="00A92F13">
                    <w:rPr>
                      <w:rFonts w:hint="eastAsia"/>
                    </w:rPr>
                    <w:t>年</w:t>
                  </w:r>
                </w:rubyBase>
              </w:ruby>
            </w:r>
            <w:r w:rsidR="00A92F13" w:rsidRPr="00E61BBA">
              <w:rPr>
                <w:rFonts w:hint="eastAsia"/>
                <w:u w:val="dotted"/>
              </w:rPr>
              <w:t xml:space="preserve">　　</w:t>
            </w:r>
            <w:r w:rsidR="00A92F13">
              <w:rPr>
                <w:rFonts w:hint="eastAsia"/>
                <w:u w:val="dotted"/>
              </w:rPr>
              <w:t xml:space="preserve">　</w:t>
            </w:r>
            <w:r w:rsidR="00A92F13"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92F13" w:rsidRPr="00481FD6">
                    <w:rPr>
                      <w:rFonts w:ascii="ＭＳ 明朝" w:hAnsi="ＭＳ 明朝" w:hint="eastAsia"/>
                      <w:sz w:val="14"/>
                    </w:rPr>
                    <w:t>Mês</w:t>
                  </w:r>
                </w:rt>
                <w:rubyBase>
                  <w:r w:rsidR="00A92F13">
                    <w:rPr>
                      <w:rFonts w:hint="eastAsia"/>
                    </w:rPr>
                    <w:t>月</w:t>
                  </w:r>
                </w:rubyBase>
              </w:ruby>
            </w:r>
            <w:r w:rsidR="00A92F13" w:rsidRPr="00E61BBA">
              <w:rPr>
                <w:rFonts w:hint="eastAsia"/>
                <w:u w:val="dotted"/>
              </w:rPr>
              <w:t xml:space="preserve">　　</w:t>
            </w:r>
            <w:r w:rsidR="00A92F13">
              <w:rPr>
                <w:rFonts w:hint="eastAsia"/>
                <w:u w:val="dotted"/>
              </w:rPr>
              <w:t xml:space="preserve">　</w:t>
            </w:r>
            <w:r w:rsidR="00A92F13"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92F13" w:rsidRPr="00481FD6">
                    <w:rPr>
                      <w:rFonts w:ascii="ＭＳ 明朝" w:hAnsi="ＭＳ 明朝" w:hint="eastAsia"/>
                      <w:sz w:val="14"/>
                    </w:rPr>
                    <w:t>Dia</w:t>
                  </w:r>
                </w:rt>
                <w:rubyBase>
                  <w:r w:rsidR="00A92F13">
                    <w:rPr>
                      <w:rFonts w:hint="eastAsia"/>
                    </w:rPr>
                    <w:t>日</w:t>
                  </w:r>
                </w:rubyBase>
              </w:ruby>
            </w:r>
            <w:r w:rsidR="00B80E52" w:rsidRPr="00E61BBA">
              <w:rPr>
                <w:rFonts w:hint="eastAsia"/>
              </w:rPr>
              <w:t>生</w:t>
            </w:r>
            <w:r w:rsidRPr="00E61BBA">
              <w:rPr>
                <w:rFonts w:hint="eastAsia"/>
              </w:rPr>
              <w:t>）</w:t>
            </w:r>
          </w:p>
        </w:tc>
      </w:tr>
      <w:tr w:rsidR="00E61BBA" w:rsidRPr="00E61BBA" w14:paraId="156FE04A" w14:textId="77777777" w:rsidTr="00F50ED9">
        <w:trPr>
          <w:trHeight w:val="624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6D79A4CD" w14:textId="77777777" w:rsidR="00CF1BA2" w:rsidRPr="00F50ED9" w:rsidRDefault="00CF1BA2" w:rsidP="00CF1BA2">
            <w:pPr>
              <w:jc w:val="center"/>
            </w:pP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vAlign w:val="center"/>
          </w:tcPr>
          <w:p w14:paraId="6EB44960" w14:textId="77777777" w:rsidR="00CF1BA2" w:rsidRPr="00E61BBA" w:rsidRDefault="00A92F13" w:rsidP="00CF1BA2">
            <w:pPr>
              <w:jc w:val="right"/>
            </w:pPr>
            <w:r w:rsidRPr="00E61BBA">
              <w:rPr>
                <w:rFonts w:hint="eastAsia"/>
              </w:rPr>
              <w:t>（</w:t>
            </w:r>
            <w:r w:rsidRPr="00E61BBA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  <w:lang w:val="pt-BR"/>
              </w:rPr>
              <w:t xml:space="preserve">　</w:t>
            </w:r>
            <w: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92F13" w:rsidRPr="00481FD6">
                    <w:rPr>
                      <w:rFonts w:ascii="ＭＳ 明朝" w:hAnsi="ＭＳ 明朝" w:hint="eastAsia"/>
                      <w:sz w:val="14"/>
                    </w:rPr>
                    <w:t>Ano</w:t>
                  </w:r>
                </w:rt>
                <w:rubyBase>
                  <w:r w:rsidR="00A92F13">
                    <w:rPr>
                      <w:rFonts w:hint="eastAsia"/>
                    </w:rPr>
                    <w:t>年</w:t>
                  </w:r>
                </w:rubyBase>
              </w:ruby>
            </w:r>
            <w:r w:rsidRPr="00E61BBA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92F13" w:rsidRPr="00481FD6">
                    <w:rPr>
                      <w:rFonts w:ascii="ＭＳ 明朝" w:hAnsi="ＭＳ 明朝" w:hint="eastAsia"/>
                      <w:sz w:val="14"/>
                    </w:rPr>
                    <w:t>Mês</w:t>
                  </w:r>
                </w:rt>
                <w:rubyBase>
                  <w:r w:rsidR="00A92F13">
                    <w:rPr>
                      <w:rFonts w:hint="eastAsia"/>
                    </w:rPr>
                    <w:t>月</w:t>
                  </w:r>
                </w:rubyBase>
              </w:ruby>
            </w:r>
            <w:r w:rsidRPr="00E61BBA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92F13" w:rsidRPr="00481FD6">
                    <w:rPr>
                      <w:rFonts w:ascii="ＭＳ 明朝" w:hAnsi="ＭＳ 明朝" w:hint="eastAsia"/>
                      <w:sz w:val="14"/>
                    </w:rPr>
                    <w:t>Dia</w:t>
                  </w:r>
                </w:rt>
                <w:rubyBase>
                  <w:r w:rsidR="00A92F13">
                    <w:rPr>
                      <w:rFonts w:hint="eastAsia"/>
                    </w:rPr>
                    <w:t>日</w:t>
                  </w:r>
                </w:rubyBase>
              </w:ruby>
            </w:r>
            <w:r w:rsidRPr="00E61BBA">
              <w:rPr>
                <w:rFonts w:hint="eastAsia"/>
              </w:rPr>
              <w:t>生）</w:t>
            </w:r>
          </w:p>
        </w:tc>
      </w:tr>
      <w:tr w:rsidR="00E61BBA" w:rsidRPr="00E61BBA" w14:paraId="7E6E38F1" w14:textId="77777777" w:rsidTr="00F50ED9">
        <w:trPr>
          <w:trHeight w:val="624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7FFC2675" w14:textId="77777777" w:rsidR="00CF1BA2" w:rsidRPr="00F50ED9" w:rsidRDefault="00CF1BA2" w:rsidP="00CF1BA2">
            <w:pPr>
              <w:jc w:val="center"/>
            </w:pP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vAlign w:val="center"/>
          </w:tcPr>
          <w:p w14:paraId="075C63D3" w14:textId="77777777" w:rsidR="00CF1BA2" w:rsidRPr="00E61BBA" w:rsidRDefault="00A92F13" w:rsidP="00CF1BA2">
            <w:pPr>
              <w:jc w:val="right"/>
            </w:pPr>
            <w:r w:rsidRPr="00E61BBA">
              <w:rPr>
                <w:rFonts w:hint="eastAsia"/>
              </w:rPr>
              <w:t>（</w:t>
            </w:r>
            <w:r w:rsidRPr="00E61BBA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  <w:lang w:val="pt-BR"/>
              </w:rPr>
              <w:t xml:space="preserve">　</w:t>
            </w:r>
            <w: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92F13" w:rsidRPr="00481FD6">
                    <w:rPr>
                      <w:rFonts w:ascii="ＭＳ 明朝" w:hAnsi="ＭＳ 明朝" w:hint="eastAsia"/>
                      <w:sz w:val="14"/>
                    </w:rPr>
                    <w:t>Ano</w:t>
                  </w:r>
                </w:rt>
                <w:rubyBase>
                  <w:r w:rsidR="00A92F13">
                    <w:rPr>
                      <w:rFonts w:hint="eastAsia"/>
                    </w:rPr>
                    <w:t>年</w:t>
                  </w:r>
                </w:rubyBase>
              </w:ruby>
            </w:r>
            <w:r w:rsidRPr="00E61BBA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92F13" w:rsidRPr="00481FD6">
                    <w:rPr>
                      <w:rFonts w:ascii="ＭＳ 明朝" w:hAnsi="ＭＳ 明朝" w:hint="eastAsia"/>
                      <w:sz w:val="14"/>
                    </w:rPr>
                    <w:t>Mês</w:t>
                  </w:r>
                </w:rt>
                <w:rubyBase>
                  <w:r w:rsidR="00A92F13">
                    <w:rPr>
                      <w:rFonts w:hint="eastAsia"/>
                    </w:rPr>
                    <w:t>月</w:t>
                  </w:r>
                </w:rubyBase>
              </w:ruby>
            </w:r>
            <w:r w:rsidRPr="00E61BBA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92F13" w:rsidRPr="00481FD6">
                    <w:rPr>
                      <w:rFonts w:ascii="ＭＳ 明朝" w:hAnsi="ＭＳ 明朝" w:hint="eastAsia"/>
                      <w:sz w:val="14"/>
                    </w:rPr>
                    <w:t>Dia</w:t>
                  </w:r>
                </w:rt>
                <w:rubyBase>
                  <w:r w:rsidR="00A92F13">
                    <w:rPr>
                      <w:rFonts w:hint="eastAsia"/>
                    </w:rPr>
                    <w:t>日</w:t>
                  </w:r>
                </w:rubyBase>
              </w:ruby>
            </w:r>
            <w:r w:rsidRPr="00E61BBA">
              <w:rPr>
                <w:rFonts w:hint="eastAsia"/>
              </w:rPr>
              <w:t>生）</w:t>
            </w:r>
          </w:p>
        </w:tc>
      </w:tr>
      <w:tr w:rsidR="00E61BBA" w:rsidRPr="00E61BBA" w14:paraId="6CE8112B" w14:textId="77777777" w:rsidTr="00F50ED9">
        <w:trPr>
          <w:trHeight w:val="397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658B6498" w14:textId="77777777" w:rsidR="00825B8F" w:rsidRPr="00825B8F" w:rsidRDefault="00A92F13" w:rsidP="00A23D23">
            <w:pPr>
              <w:jc w:val="center"/>
              <w:rPr>
                <w:b/>
                <w:lang w:val="pt-BR"/>
              </w:rPr>
            </w:pPr>
            <w:r>
              <w:rPr>
                <w:b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A92F13" w:rsidRPr="00A92F13">
                    <w:rPr>
                      <w:rFonts w:ascii="ＭＳ 明朝" w:hAnsi="ＭＳ 明朝" w:hint="eastAsia"/>
                      <w:b/>
                      <w:sz w:val="14"/>
                    </w:rPr>
                    <w:t>Motivo de saída</w:t>
                  </w:r>
                </w:rt>
                <w:rubyBase>
                  <w:r w:rsidR="00A92F13">
                    <w:rPr>
                      <w:rFonts w:hint="eastAsia"/>
                      <w:b/>
                    </w:rPr>
                    <w:t>退所理由</w:t>
                  </w:r>
                </w:rubyBase>
              </w:ruby>
            </w:r>
          </w:p>
        </w:tc>
        <w:tc>
          <w:tcPr>
            <w:tcW w:w="2864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2F9EFC8D" w14:textId="77777777" w:rsidR="00BF034D" w:rsidRPr="00E61BBA" w:rsidRDefault="00BF034D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014B8531" w14:textId="77777777" w:rsidR="00BF034D" w:rsidRPr="00F50ED9" w:rsidRDefault="00BF034D" w:rsidP="00AF4412">
            <w:pPr>
              <w:jc w:val="center"/>
              <w:rPr>
                <w:b/>
              </w:rPr>
            </w:pPr>
            <w:r w:rsidRPr="00F50ED9">
              <w:rPr>
                <w:rFonts w:hint="eastAsia"/>
                <w:b/>
              </w:rPr>
              <w:t>保育所長意見</w:t>
            </w:r>
          </w:p>
        </w:tc>
        <w:tc>
          <w:tcPr>
            <w:tcW w:w="3672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94165B8" w14:textId="77777777" w:rsidR="00BF034D" w:rsidRPr="00E61BBA" w:rsidRDefault="00BF034D" w:rsidP="00B011AA">
            <w:pPr>
              <w:jc w:val="right"/>
            </w:pPr>
          </w:p>
        </w:tc>
      </w:tr>
      <w:tr w:rsidR="00E61BBA" w:rsidRPr="00E61BBA" w14:paraId="7D690618" w14:textId="77777777" w:rsidTr="00F50ED9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1DE7954F" w14:textId="77777777" w:rsidR="00BF034D" w:rsidRPr="00E61BBA" w:rsidRDefault="00BF034D"/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857C6BF" w14:textId="77777777" w:rsidR="00BF034D" w:rsidRPr="00E61BBA" w:rsidRDefault="00BF034D"/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3A707F6E" w14:textId="77777777" w:rsidR="00BF034D" w:rsidRPr="00E61BBA" w:rsidRDefault="00BF034D" w:rsidP="00AF4412">
            <w:pPr>
              <w:jc w:val="center"/>
            </w:pPr>
          </w:p>
        </w:tc>
        <w:tc>
          <w:tcPr>
            <w:tcW w:w="3672" w:type="dxa"/>
            <w:tcBorders>
              <w:top w:val="dotted" w:sz="4" w:space="0" w:color="auto"/>
              <w:bottom w:val="dotted" w:sz="4" w:space="0" w:color="auto"/>
            </w:tcBorders>
          </w:tcPr>
          <w:p w14:paraId="08D563F9" w14:textId="77777777" w:rsidR="00BF034D" w:rsidRPr="00E61BBA" w:rsidRDefault="00BF034D"/>
        </w:tc>
      </w:tr>
      <w:tr w:rsidR="00E61BBA" w:rsidRPr="00E61BBA" w14:paraId="74170987" w14:textId="77777777" w:rsidTr="00F50ED9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411BC13A" w14:textId="77777777" w:rsidR="00BF034D" w:rsidRPr="00E61BBA" w:rsidRDefault="00BF034D"/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0D0A74F" w14:textId="77777777" w:rsidR="00BF034D" w:rsidRPr="00E61BBA" w:rsidRDefault="00BF034D"/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3FAF685A" w14:textId="77777777" w:rsidR="00BF034D" w:rsidRPr="00E61BBA" w:rsidRDefault="00BF034D"/>
        </w:tc>
        <w:tc>
          <w:tcPr>
            <w:tcW w:w="3672" w:type="dxa"/>
            <w:tcBorders>
              <w:top w:val="dotted" w:sz="4" w:space="0" w:color="auto"/>
              <w:bottom w:val="dotted" w:sz="4" w:space="0" w:color="auto"/>
            </w:tcBorders>
          </w:tcPr>
          <w:p w14:paraId="474318B1" w14:textId="77777777" w:rsidR="00BF034D" w:rsidRPr="00E61BBA" w:rsidRDefault="00BF034D"/>
        </w:tc>
      </w:tr>
      <w:tr w:rsidR="00E61BBA" w:rsidRPr="00E61BBA" w14:paraId="365717C8" w14:textId="77777777" w:rsidTr="00F50ED9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32D567F8" w14:textId="77777777" w:rsidR="00BF034D" w:rsidRPr="00E61BBA" w:rsidRDefault="00BF034D"/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0026C89" w14:textId="77777777" w:rsidR="00BF034D" w:rsidRPr="00E61BBA" w:rsidRDefault="00BF034D"/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380A9CA3" w14:textId="77777777" w:rsidR="00BF034D" w:rsidRPr="00E61BBA" w:rsidRDefault="00BF034D"/>
        </w:tc>
        <w:tc>
          <w:tcPr>
            <w:tcW w:w="3672" w:type="dxa"/>
            <w:tcBorders>
              <w:top w:val="dotted" w:sz="4" w:space="0" w:color="auto"/>
              <w:bottom w:val="dotted" w:sz="4" w:space="0" w:color="auto"/>
            </w:tcBorders>
          </w:tcPr>
          <w:p w14:paraId="0A27DD07" w14:textId="77777777" w:rsidR="00BF034D" w:rsidRPr="00E61BBA" w:rsidRDefault="00BF034D"/>
        </w:tc>
      </w:tr>
      <w:tr w:rsidR="00E61BBA" w:rsidRPr="00E61BBA" w14:paraId="33A95713" w14:textId="77777777" w:rsidTr="00F50ED9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46381D03" w14:textId="77777777" w:rsidR="00BF034D" w:rsidRPr="00E61BBA" w:rsidRDefault="00BF034D"/>
        </w:tc>
        <w:tc>
          <w:tcPr>
            <w:tcW w:w="2864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1BDCF42" w14:textId="77777777" w:rsidR="00BF034D" w:rsidRPr="00E61BBA" w:rsidRDefault="00BF034D"/>
        </w:tc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19C508A5" w14:textId="77777777" w:rsidR="00BF034D" w:rsidRPr="00E61BBA" w:rsidRDefault="00BF034D"/>
        </w:tc>
        <w:tc>
          <w:tcPr>
            <w:tcW w:w="3672" w:type="dxa"/>
            <w:tcBorders>
              <w:top w:val="dotted" w:sz="4" w:space="0" w:color="auto"/>
              <w:bottom w:val="single" w:sz="4" w:space="0" w:color="auto"/>
            </w:tcBorders>
          </w:tcPr>
          <w:p w14:paraId="36E96A8C" w14:textId="77777777" w:rsidR="00BF034D" w:rsidRPr="00E61BBA" w:rsidRDefault="00BF034D"/>
        </w:tc>
      </w:tr>
    </w:tbl>
    <w:p w14:paraId="027E420E" w14:textId="77777777" w:rsidR="00A672FB" w:rsidRPr="00825B8F" w:rsidRDefault="00BF034D" w:rsidP="009631AC">
      <w:pPr>
        <w:jc w:val="left"/>
        <w:rPr>
          <w:vertAlign w:val="superscript"/>
          <w:lang w:val="pt-BR"/>
        </w:rPr>
      </w:pPr>
      <w:r w:rsidRPr="00E61BBA">
        <w:rPr>
          <w:rFonts w:hint="eastAsia"/>
          <w:vertAlign w:val="superscript"/>
        </w:rPr>
        <w:t>※太枠内を記入の上、保育所長に提出ください。</w:t>
      </w:r>
      <w:r w:rsidR="00825B8F">
        <w:rPr>
          <w:vertAlign w:val="superscript"/>
          <w:lang w:val="pt-BR"/>
        </w:rPr>
        <w:t>- Favor preencher o quadrado em negrito, e apresentar à Creche.</w:t>
      </w:r>
    </w:p>
    <w:p w14:paraId="40B8D7DF" w14:textId="77777777" w:rsidR="00825B8F" w:rsidRDefault="009631AC" w:rsidP="00825B8F">
      <w:pPr>
        <w:rPr>
          <w:lang w:val="pt-BR"/>
        </w:rPr>
      </w:pPr>
      <w:r>
        <w:rPr>
          <w:vertAlign w:val="superscript"/>
          <w:lang w:val="pt-BR"/>
        </w:rPr>
        <w:t xml:space="preserve">                                                         </w:t>
      </w:r>
      <w:r w:rsidR="00DB1BEA">
        <w:rPr>
          <w:vertAlign w:val="superscript"/>
          <w:lang w:val="pt-BR"/>
        </w:rPr>
        <w:t xml:space="preserve">               </w:t>
      </w:r>
      <w:r>
        <w:rPr>
          <w:vertAlign w:val="superscript"/>
          <w:lang w:val="pt-BR"/>
        </w:rPr>
        <w:t xml:space="preserve"> </w:t>
      </w:r>
      <w:r w:rsidRPr="00E61BBA">
        <w:rPr>
          <w:rFonts w:hint="eastAsia"/>
          <w:u w:val="dotted"/>
        </w:rPr>
        <w:t xml:space="preserve">　</w:t>
      </w:r>
      <w:r w:rsidR="00343626">
        <w:rPr>
          <w:rFonts w:hint="eastAsia"/>
          <w:u w:val="dotted"/>
        </w:rPr>
        <w:t xml:space="preserve">　</w:t>
      </w:r>
      <w:r w:rsidRPr="00E61BBA">
        <w:rPr>
          <w:rFonts w:hint="eastAsia"/>
          <w:u w:val="dotted"/>
        </w:rPr>
        <w:t xml:space="preserve">　</w:t>
      </w:r>
      <w:r w:rsidRPr="00E61BBA">
        <w:rPr>
          <w:rFonts w:hint="eastAsia"/>
        </w:rPr>
        <w:t>年</w:t>
      </w:r>
      <w:r w:rsidRPr="00E61BBA">
        <w:rPr>
          <w:rFonts w:hint="eastAsia"/>
          <w:u w:val="dotted"/>
        </w:rPr>
        <w:t xml:space="preserve">　</w:t>
      </w:r>
      <w:r w:rsidR="00343626">
        <w:rPr>
          <w:rFonts w:hint="eastAsia"/>
          <w:u w:val="dotted"/>
        </w:rPr>
        <w:t xml:space="preserve">　</w:t>
      </w:r>
      <w:r w:rsidRPr="00E61BBA">
        <w:rPr>
          <w:rFonts w:hint="eastAsia"/>
          <w:u w:val="dotted"/>
        </w:rPr>
        <w:t xml:space="preserve">　</w:t>
      </w:r>
      <w:r w:rsidRPr="00E61BBA">
        <w:rPr>
          <w:rFonts w:hint="eastAsia"/>
        </w:rPr>
        <w:t>月</w:t>
      </w:r>
      <w:r w:rsidRPr="00E61BBA">
        <w:rPr>
          <w:rFonts w:hint="eastAsia"/>
          <w:u w:val="dotted"/>
        </w:rPr>
        <w:t xml:space="preserve">　</w:t>
      </w:r>
      <w:r w:rsidR="00343626">
        <w:rPr>
          <w:rFonts w:hint="eastAsia"/>
          <w:u w:val="dotted"/>
        </w:rPr>
        <w:t xml:space="preserve">　</w:t>
      </w:r>
      <w:r w:rsidRPr="00E61BBA">
        <w:rPr>
          <w:rFonts w:hint="eastAsia"/>
          <w:u w:val="dotted"/>
        </w:rPr>
        <w:t xml:space="preserve">　</w:t>
      </w:r>
      <w:r w:rsidRPr="00E61BBA">
        <w:rPr>
          <w:rFonts w:hint="eastAsia"/>
        </w:rPr>
        <w:t>日</w:t>
      </w:r>
    </w:p>
    <w:p w14:paraId="0E3E561E" w14:textId="77777777" w:rsidR="00CF1BA2" w:rsidRPr="00825B8F" w:rsidRDefault="00CF1BA2" w:rsidP="00825B8F">
      <w:pPr>
        <w:rPr>
          <w:b/>
          <w:lang w:val="pt-BR"/>
        </w:rPr>
      </w:pPr>
      <w:r w:rsidRPr="009631AC">
        <w:rPr>
          <w:lang w:val="pt-BR"/>
        </w:rPr>
        <w:tab/>
      </w:r>
      <w:r w:rsidR="00DB1BEA">
        <w:rPr>
          <w:lang w:val="pt-BR"/>
        </w:rPr>
        <w:t xml:space="preserve">                                       </w:t>
      </w:r>
      <w:r w:rsidR="00A672FB" w:rsidRPr="00E61BBA">
        <w:rPr>
          <w:rFonts w:hint="eastAsia"/>
        </w:rPr>
        <w:t>保育所名</w:t>
      </w:r>
      <w:r w:rsidR="000664BB" w:rsidRPr="00E61BBA">
        <w:rPr>
          <w:rFonts w:hint="eastAsia"/>
          <w:u w:val="dotted"/>
        </w:rPr>
        <w:t xml:space="preserve">　　　　　　　　　　　　　</w:t>
      </w:r>
      <w:r w:rsidR="000664BB" w:rsidRPr="00E61BBA">
        <w:rPr>
          <w:rFonts w:hint="eastAsia"/>
        </w:rPr>
        <w:t xml:space="preserve">　</w:t>
      </w:r>
    </w:p>
    <w:p w14:paraId="087A67B0" w14:textId="250BE626" w:rsidR="00A672FB" w:rsidRPr="00825B8F" w:rsidRDefault="003955F8" w:rsidP="00CF1BA2">
      <w:pPr>
        <w:ind w:firstLineChars="381" w:firstLine="914"/>
        <w:rPr>
          <w:lang w:val="pt-BR"/>
        </w:rPr>
      </w:pPr>
      <w:r>
        <w:rPr>
          <w:noProof/>
          <w:sz w:val="24"/>
        </w:rPr>
        <w:pict w14:anchorId="1C10783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0;text-align:left;margin-left:-13.9pt;margin-top:22pt;width:492pt;height:3.75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">
            <v:stroke dashstyle="dash"/>
          </v:shape>
        </w:pict>
      </w:r>
      <w:r w:rsidR="00CF1BA2" w:rsidRPr="00825B8F">
        <w:rPr>
          <w:rFonts w:hint="eastAsia"/>
          <w:lang w:val="pt-BR"/>
        </w:rPr>
        <w:tab/>
      </w:r>
      <w:r w:rsidR="00CF1BA2" w:rsidRPr="00825B8F">
        <w:rPr>
          <w:lang w:val="pt-BR"/>
        </w:rPr>
        <w:tab/>
      </w:r>
      <w:r w:rsidR="00CF1BA2" w:rsidRPr="00825B8F">
        <w:rPr>
          <w:lang w:val="pt-BR"/>
        </w:rPr>
        <w:tab/>
      </w:r>
      <w:r w:rsidR="00CF1BA2" w:rsidRPr="00825B8F">
        <w:rPr>
          <w:lang w:val="pt-BR"/>
        </w:rPr>
        <w:tab/>
      </w:r>
      <w:r w:rsidR="00CF1BA2" w:rsidRPr="00825B8F">
        <w:rPr>
          <w:lang w:val="pt-BR"/>
        </w:rPr>
        <w:tab/>
      </w:r>
      <w:r w:rsidR="00CF1BA2" w:rsidRPr="00825B8F">
        <w:rPr>
          <w:rFonts w:hint="eastAsia"/>
          <w:lang w:val="pt-BR"/>
        </w:rPr>
        <w:t xml:space="preserve"> </w:t>
      </w:r>
      <w:r w:rsidR="00CF1BA2" w:rsidRPr="00E61BBA">
        <w:rPr>
          <w:rFonts w:hint="eastAsia"/>
        </w:rPr>
        <w:t>所長名</w:t>
      </w:r>
      <w:r w:rsidR="00CF1BA2" w:rsidRPr="00825B8F">
        <w:rPr>
          <w:rFonts w:hint="eastAsia"/>
          <w:lang w:val="pt-BR"/>
        </w:rPr>
        <w:tab/>
      </w:r>
      <w:r w:rsidR="00A672FB" w:rsidRPr="00E61BBA">
        <w:rPr>
          <w:rFonts w:hint="eastAsia"/>
          <w:u w:val="dotted"/>
        </w:rPr>
        <w:t xml:space="preserve">　　　　</w:t>
      </w:r>
      <w:r w:rsidR="00962B3F" w:rsidRPr="00E61BBA">
        <w:rPr>
          <w:rFonts w:hint="eastAsia"/>
          <w:u w:val="dotted"/>
        </w:rPr>
        <w:t xml:space="preserve">　</w:t>
      </w:r>
      <w:r w:rsidR="00A672FB" w:rsidRPr="00E61BBA">
        <w:rPr>
          <w:rFonts w:hint="eastAsia"/>
          <w:u w:val="dotted"/>
        </w:rPr>
        <w:t xml:space="preserve">　　　　　　　</w:t>
      </w:r>
      <w:r w:rsidR="00962B3F" w:rsidRPr="00825B8F">
        <w:rPr>
          <w:rFonts w:hint="eastAsia"/>
          <w:u w:val="dotted"/>
          <w:lang w:val="pt-BR"/>
        </w:rPr>
        <w:t xml:space="preserve"> </w:t>
      </w:r>
      <w:r w:rsidR="00580EBA">
        <w:rPr>
          <w:rFonts w:hint="eastAsia"/>
          <w:u w:val="dotted"/>
          <w:lang w:val="pt-BR"/>
        </w:rPr>
        <w:t xml:space="preserve">　</w:t>
      </w:r>
    </w:p>
    <w:p w14:paraId="5AE8738C" w14:textId="77777777" w:rsidR="004B6F12" w:rsidRPr="009631AC" w:rsidRDefault="004B6F12" w:rsidP="004B6F12">
      <w:pPr>
        <w:ind w:leftChars="-270" w:left="-75" w:hangingChars="236" w:hanging="519"/>
        <w:jc w:val="left"/>
        <w:rPr>
          <w:lang w:val="pt-BR"/>
        </w:rPr>
      </w:pPr>
      <w:r w:rsidRPr="00E61BBA">
        <w:rPr>
          <w:rFonts w:hint="eastAsia"/>
        </w:rPr>
        <w:t>出雲市記入欄</w:t>
      </w:r>
      <w:r w:rsidR="009631AC">
        <w:rPr>
          <w:lang w:val="pt-BR"/>
        </w:rPr>
        <w:t xml:space="preserve">  - À ser preenchido pela prefeitura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0"/>
        <w:gridCol w:w="6262"/>
      </w:tblGrid>
      <w:tr w:rsidR="004B6F12" w:rsidRPr="00E61BBA" w14:paraId="187443CC" w14:textId="77777777" w:rsidTr="00F50ED9">
        <w:trPr>
          <w:trHeight w:val="1757"/>
        </w:trPr>
        <w:tc>
          <w:tcPr>
            <w:tcW w:w="2810" w:type="dxa"/>
          </w:tcPr>
          <w:p w14:paraId="22A5ACEF" w14:textId="77777777" w:rsidR="004B6F12" w:rsidRPr="00E61BBA" w:rsidRDefault="004B6F12" w:rsidP="004B6F12">
            <w:pPr>
              <w:rPr>
                <w:sz w:val="16"/>
                <w:szCs w:val="16"/>
              </w:rPr>
            </w:pPr>
            <w:r w:rsidRPr="00E61BBA">
              <w:rPr>
                <w:rFonts w:hint="eastAsia"/>
                <w:sz w:val="16"/>
                <w:szCs w:val="16"/>
              </w:rPr>
              <w:t>受付</w:t>
            </w:r>
          </w:p>
          <w:p w14:paraId="48E815F4" w14:textId="77777777" w:rsidR="00B80E52" w:rsidRPr="00E61BBA" w:rsidRDefault="00B80E52" w:rsidP="004B6F12">
            <w:pPr>
              <w:rPr>
                <w:sz w:val="16"/>
                <w:szCs w:val="16"/>
              </w:rPr>
            </w:pPr>
          </w:p>
          <w:p w14:paraId="0A9F1646" w14:textId="77777777" w:rsidR="00B80E52" w:rsidRPr="00E61BBA" w:rsidRDefault="00B80E52" w:rsidP="004B6F12">
            <w:pPr>
              <w:rPr>
                <w:sz w:val="16"/>
                <w:szCs w:val="16"/>
              </w:rPr>
            </w:pPr>
          </w:p>
          <w:p w14:paraId="14262CBC" w14:textId="77777777" w:rsidR="00B80E52" w:rsidRPr="00E61BBA" w:rsidRDefault="00B80E52" w:rsidP="004B6F12">
            <w:pPr>
              <w:rPr>
                <w:sz w:val="16"/>
                <w:szCs w:val="1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6262" w:type="dxa"/>
          </w:tcPr>
          <w:p w14:paraId="178EEFB5" w14:textId="77777777" w:rsidR="00B80E52" w:rsidRPr="00E61BBA" w:rsidRDefault="004B6F12" w:rsidP="00B80E52">
            <w:pPr>
              <w:spacing w:line="120" w:lineRule="atLeast"/>
              <w:rPr>
                <w:sz w:val="16"/>
                <w:szCs w:val="16"/>
              </w:rPr>
            </w:pPr>
            <w:r w:rsidRPr="00E61BBA">
              <w:rPr>
                <w:rFonts w:hint="eastAsia"/>
                <w:sz w:val="16"/>
                <w:szCs w:val="16"/>
              </w:rPr>
              <w:t>備考</w:t>
            </w:r>
            <w:r w:rsidR="00B80E52" w:rsidRPr="00E61BBA">
              <w:rPr>
                <w:rFonts w:hint="eastAsia"/>
                <w:sz w:val="16"/>
                <w:szCs w:val="16"/>
              </w:rPr>
              <w:t xml:space="preserve">　　□月途中退所　⇒運営費担当へ連絡</w:t>
            </w:r>
          </w:p>
          <w:p w14:paraId="618EAA33" w14:textId="77777777" w:rsidR="00B80E52" w:rsidRPr="00E61BBA" w:rsidRDefault="00B80E52" w:rsidP="00B80E52">
            <w:pPr>
              <w:spacing w:line="0" w:lineRule="atLeast"/>
              <w:rPr>
                <w:sz w:val="16"/>
                <w:szCs w:val="16"/>
              </w:rPr>
            </w:pPr>
            <w:r w:rsidRPr="00E61BBA">
              <w:rPr>
                <w:rFonts w:hint="eastAsia"/>
                <w:sz w:val="16"/>
                <w:szCs w:val="16"/>
              </w:rPr>
              <w:t xml:space="preserve">　　　　□月末退所</w:t>
            </w:r>
          </w:p>
          <w:tbl>
            <w:tblPr>
              <w:tblpPr w:leftFromText="142" w:rightFromText="142" w:vertAnchor="page" w:horzAnchor="margin" w:tblpY="73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907"/>
              <w:gridCol w:w="907"/>
              <w:gridCol w:w="907"/>
            </w:tblGrid>
            <w:tr w:rsidR="00E61BBA" w:rsidRPr="00E61BBA" w14:paraId="64C507AA" w14:textId="77777777" w:rsidTr="00B80E52">
              <w:tc>
                <w:tcPr>
                  <w:tcW w:w="907" w:type="dxa"/>
                </w:tcPr>
                <w:p w14:paraId="39245040" w14:textId="77777777" w:rsidR="00B80E52" w:rsidRPr="00E61BBA" w:rsidRDefault="00B80E52" w:rsidP="00B80E52">
                  <w:pPr>
                    <w:spacing w:line="0" w:lineRule="atLeas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E61BBA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表入力</w:t>
                  </w:r>
                </w:p>
              </w:tc>
              <w:tc>
                <w:tcPr>
                  <w:tcW w:w="907" w:type="dxa"/>
                </w:tcPr>
                <w:p w14:paraId="41278C67" w14:textId="77777777" w:rsidR="00B80E52" w:rsidRPr="00E61BBA" w:rsidRDefault="00B80E52" w:rsidP="00B80E52">
                  <w:pPr>
                    <w:spacing w:line="0" w:lineRule="atLeas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E61BBA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R-stage</w:t>
                  </w:r>
                </w:p>
              </w:tc>
              <w:tc>
                <w:tcPr>
                  <w:tcW w:w="907" w:type="dxa"/>
                </w:tcPr>
                <w:p w14:paraId="25422D80" w14:textId="77777777" w:rsidR="00B80E52" w:rsidRPr="00E61BBA" w:rsidRDefault="00B80E52" w:rsidP="00B80E52">
                  <w:pPr>
                    <w:spacing w:line="0" w:lineRule="atLeas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E61BBA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認定</w:t>
                  </w:r>
                </w:p>
              </w:tc>
              <w:tc>
                <w:tcPr>
                  <w:tcW w:w="907" w:type="dxa"/>
                </w:tcPr>
                <w:p w14:paraId="76D8586B" w14:textId="77777777" w:rsidR="00B80E52" w:rsidRPr="00E61BBA" w:rsidRDefault="00B80E52" w:rsidP="00B80E52">
                  <w:pPr>
                    <w:spacing w:line="0" w:lineRule="atLeas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E61BBA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運営費</w:t>
                  </w:r>
                </w:p>
              </w:tc>
            </w:tr>
            <w:tr w:rsidR="00E61BBA" w:rsidRPr="00E61BBA" w14:paraId="75DF81AF" w14:textId="77777777" w:rsidTr="00B80E52">
              <w:trPr>
                <w:trHeight w:val="397"/>
              </w:trPr>
              <w:tc>
                <w:tcPr>
                  <w:tcW w:w="907" w:type="dxa"/>
                </w:tcPr>
                <w:p w14:paraId="75C3FC44" w14:textId="77777777" w:rsidR="00B80E52" w:rsidRPr="00E61BBA" w:rsidRDefault="00B80E52" w:rsidP="00B80E52">
                  <w:pPr>
                    <w:spacing w:line="0" w:lineRule="atLeast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  <w:p w14:paraId="7AB1B20A" w14:textId="77777777" w:rsidR="00B80E52" w:rsidRPr="00E61BBA" w:rsidRDefault="00B80E52" w:rsidP="00B80E52">
                  <w:pPr>
                    <w:spacing w:line="0" w:lineRule="atLeast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  <w:p w14:paraId="0E0814DC" w14:textId="77777777" w:rsidR="00B80E52" w:rsidRPr="00E61BBA" w:rsidRDefault="00B80E52" w:rsidP="00B80E52">
                  <w:pPr>
                    <w:spacing w:line="0" w:lineRule="atLeast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</w:tcPr>
                <w:p w14:paraId="6714ECB3" w14:textId="77777777" w:rsidR="00B80E52" w:rsidRPr="00E61BBA" w:rsidRDefault="00B80E52" w:rsidP="00B80E52">
                  <w:pPr>
                    <w:spacing w:line="0" w:lineRule="atLeast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</w:tcPr>
                <w:p w14:paraId="28C97262" w14:textId="77777777" w:rsidR="00B80E52" w:rsidRPr="00E61BBA" w:rsidRDefault="00B80E52" w:rsidP="00B80E52">
                  <w:pPr>
                    <w:spacing w:line="0" w:lineRule="atLeast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  <w:p w14:paraId="5335EDE5" w14:textId="77777777" w:rsidR="00B80E52" w:rsidRPr="00E61BBA" w:rsidRDefault="00B80E52" w:rsidP="00B80E52">
                  <w:pPr>
                    <w:spacing w:line="0" w:lineRule="atLeast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  <w:r w:rsidRPr="00E61BBA">
                    <w:rPr>
                      <w:rFonts w:ascii="HGｺﾞｼｯｸM" w:eastAsia="HGｺﾞｼｯｸM" w:hint="eastAsia"/>
                      <w:sz w:val="16"/>
                      <w:szCs w:val="16"/>
                    </w:rPr>
                    <w:t>有・取消</w:t>
                  </w:r>
                </w:p>
              </w:tc>
              <w:tc>
                <w:tcPr>
                  <w:tcW w:w="907" w:type="dxa"/>
                </w:tcPr>
                <w:p w14:paraId="56F4514B" w14:textId="77777777" w:rsidR="00B80E52" w:rsidRPr="00E61BBA" w:rsidRDefault="00B80E52" w:rsidP="00B80E52">
                  <w:pPr>
                    <w:spacing w:line="0" w:lineRule="atLeast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</w:tr>
          </w:tbl>
          <w:p w14:paraId="1A7F15CE" w14:textId="77777777" w:rsidR="003955F8" w:rsidRPr="00E61BBA" w:rsidRDefault="003955F8" w:rsidP="00EB2F81">
            <w:pPr>
              <w:rPr>
                <w:rFonts w:hint="eastAsia"/>
                <w:sz w:val="16"/>
                <w:szCs w:val="16"/>
              </w:rPr>
            </w:pPr>
          </w:p>
        </w:tc>
      </w:tr>
    </w:tbl>
    <w:p w14:paraId="3F59B948" w14:textId="77777777" w:rsidR="0000631A" w:rsidRPr="00E61BBA" w:rsidRDefault="0000631A" w:rsidP="00A23D23"/>
    <w:sectPr w:rsidR="0000631A" w:rsidRPr="00E61BBA" w:rsidSect="00916223">
      <w:headerReference w:type="default" r:id="rId7"/>
      <w:pgSz w:w="11906" w:h="16838" w:code="9"/>
      <w:pgMar w:top="851" w:right="1418" w:bottom="567" w:left="1418" w:header="340" w:footer="992" w:gutter="0"/>
      <w:cols w:space="425"/>
      <w:docGrid w:type="lines" w:linePitch="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772B2" w14:textId="77777777" w:rsidR="00B46B94" w:rsidRDefault="00B46B94" w:rsidP="00962B3F">
      <w:r>
        <w:separator/>
      </w:r>
    </w:p>
  </w:endnote>
  <w:endnote w:type="continuationSeparator" w:id="0">
    <w:p w14:paraId="3BFDD004" w14:textId="77777777" w:rsidR="00B46B94" w:rsidRDefault="00B46B94" w:rsidP="0096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FB58F" w14:textId="77777777" w:rsidR="00B46B94" w:rsidRDefault="00B46B94" w:rsidP="00962B3F">
      <w:r>
        <w:separator/>
      </w:r>
    </w:p>
  </w:footnote>
  <w:footnote w:type="continuationSeparator" w:id="0">
    <w:p w14:paraId="1F0D17F2" w14:textId="77777777" w:rsidR="00B46B94" w:rsidRDefault="00B46B94" w:rsidP="0096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B3688" w14:textId="77777777" w:rsidR="00916223" w:rsidRPr="00916223" w:rsidRDefault="00916223" w:rsidP="00916223">
    <w:pPr>
      <w:pStyle w:val="a4"/>
      <w:ind w:firstLineChars="3400" w:firstLine="7480"/>
      <w:rPr>
        <w:rFonts w:ascii="ＭＳ Ｐゴシック" w:eastAsia="ＭＳ Ｐゴシック" w:hAnsi="ＭＳ Ｐゴシック"/>
      </w:rPr>
    </w:pPr>
    <w:r w:rsidRPr="00916223">
      <w:rPr>
        <w:rFonts w:ascii="ＭＳ Ｐゴシック" w:eastAsia="ＭＳ Ｐゴシック" w:hAnsi="ＭＳ Ｐゴシック" w:hint="eastAsia"/>
      </w:rPr>
      <w:t>ポルトガル語版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5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ED8"/>
    <w:rsid w:val="0000631A"/>
    <w:rsid w:val="00016E67"/>
    <w:rsid w:val="00032A04"/>
    <w:rsid w:val="000532B7"/>
    <w:rsid w:val="00057BE5"/>
    <w:rsid w:val="000664BB"/>
    <w:rsid w:val="00086128"/>
    <w:rsid w:val="000A5327"/>
    <w:rsid w:val="00194200"/>
    <w:rsid w:val="001D41A0"/>
    <w:rsid w:val="001F4222"/>
    <w:rsid w:val="002D55F4"/>
    <w:rsid w:val="00321AFB"/>
    <w:rsid w:val="00343626"/>
    <w:rsid w:val="00376366"/>
    <w:rsid w:val="003955F8"/>
    <w:rsid w:val="004401F6"/>
    <w:rsid w:val="00462B44"/>
    <w:rsid w:val="00481FD6"/>
    <w:rsid w:val="004B6F12"/>
    <w:rsid w:val="00513EC7"/>
    <w:rsid w:val="00580EBA"/>
    <w:rsid w:val="00626ECE"/>
    <w:rsid w:val="006B0ED8"/>
    <w:rsid w:val="006C3E71"/>
    <w:rsid w:val="007369E8"/>
    <w:rsid w:val="0080709A"/>
    <w:rsid w:val="00825B8F"/>
    <w:rsid w:val="008A56A1"/>
    <w:rsid w:val="00916223"/>
    <w:rsid w:val="00962B3F"/>
    <w:rsid w:val="009631AC"/>
    <w:rsid w:val="009C7CC2"/>
    <w:rsid w:val="00A166EF"/>
    <w:rsid w:val="00A23D23"/>
    <w:rsid w:val="00A355B9"/>
    <w:rsid w:val="00A672FB"/>
    <w:rsid w:val="00A92F13"/>
    <w:rsid w:val="00AC29A0"/>
    <w:rsid w:val="00AF4412"/>
    <w:rsid w:val="00B011AA"/>
    <w:rsid w:val="00B13DEF"/>
    <w:rsid w:val="00B46B94"/>
    <w:rsid w:val="00B80E52"/>
    <w:rsid w:val="00B939A3"/>
    <w:rsid w:val="00BE1187"/>
    <w:rsid w:val="00BF034D"/>
    <w:rsid w:val="00C705C5"/>
    <w:rsid w:val="00CA1439"/>
    <w:rsid w:val="00CF1BA2"/>
    <w:rsid w:val="00D04378"/>
    <w:rsid w:val="00DB1BEA"/>
    <w:rsid w:val="00E61BBA"/>
    <w:rsid w:val="00E63108"/>
    <w:rsid w:val="00EB2F81"/>
    <w:rsid w:val="00F06B22"/>
    <w:rsid w:val="00F242DC"/>
    <w:rsid w:val="00F50ED9"/>
    <w:rsid w:val="00F76208"/>
    <w:rsid w:val="00FB0795"/>
    <w:rsid w:val="00FD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AutoShape 3"/>
      </o:rules>
    </o:shapelayout>
  </w:shapeDefaults>
  <w:decimalSymbol w:val="."/>
  <w:listSeparator w:val=","/>
  <w14:docId w14:val="7DC72F4D"/>
  <w15:docId w15:val="{5F531093-5D26-4DA9-B4C4-F9AA7FD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20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441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2B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B3F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962B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B3F"/>
    <w:rPr>
      <w:kern w:val="2"/>
      <w:sz w:val="22"/>
      <w:szCs w:val="24"/>
    </w:rPr>
  </w:style>
  <w:style w:type="table" w:styleId="a8">
    <w:name w:val="Table Grid"/>
    <w:basedOn w:val="a1"/>
    <w:uiPriority w:val="59"/>
    <w:rsid w:val="00D043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福祉推進課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児童福祉係</dc:creator>
  <cp:lastModifiedBy>出雲市 IVCP055</cp:lastModifiedBy>
  <cp:revision>18</cp:revision>
  <cp:lastPrinted>2020-10-15T13:13:00Z</cp:lastPrinted>
  <dcterms:created xsi:type="dcterms:W3CDTF">2015-11-27T11:50:00Z</dcterms:created>
  <dcterms:modified xsi:type="dcterms:W3CDTF">2024-10-22T05:31:00Z</dcterms:modified>
</cp:coreProperties>
</file>